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CFDB" w14:textId="77777777" w:rsidR="00997565" w:rsidRDefault="00997565">
      <w:pPr>
        <w:spacing w:after="100" w:line="240" w:lineRule="auto"/>
        <w:jc w:val="center"/>
      </w:pPr>
    </w:p>
    <w:p w14:paraId="759DCFDC" w14:textId="77777777" w:rsidR="00997565" w:rsidRDefault="003D63C3">
      <w:pPr>
        <w:spacing w:after="10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FORMULARZ KONSULTACYJNY </w:t>
      </w:r>
    </w:p>
    <w:p w14:paraId="759DCFDD" w14:textId="77777777" w:rsidR="00997565" w:rsidRDefault="003D63C3">
      <w:pPr>
        <w:spacing w:after="100" w:line="240" w:lineRule="auto"/>
        <w:jc w:val="center"/>
      </w:pPr>
      <w:r>
        <w:t>KONSULTACJE SPOŁECZNE PROJEKTU STRATEGII ROZWOJU GMINY DĘBNICA KASZUBSKA NA LATA 2022-2030</w:t>
      </w:r>
    </w:p>
    <w:p w14:paraId="759DCFDE" w14:textId="48EFDAA5" w:rsidR="00997565" w:rsidRPr="00930E6B" w:rsidRDefault="003D63C3">
      <w:pPr>
        <w:spacing w:after="100" w:line="240" w:lineRule="auto"/>
        <w:jc w:val="center"/>
      </w:pPr>
      <w:r w:rsidRPr="00930E6B">
        <w:rPr>
          <w:b/>
          <w:bCs/>
        </w:rPr>
        <w:t xml:space="preserve">UWAGI należy składać wyłącznie na formularzu konsultacyjnym w formie elektronicznej na adres mailowy: </w:t>
      </w:r>
      <w:hyperlink r:id="rId6" w:history="1">
        <w:r w:rsidR="00930E6B" w:rsidRPr="00930E6B">
          <w:rPr>
            <w:rStyle w:val="Hipercze"/>
            <w:b/>
            <w:bCs/>
            <w:color w:val="auto"/>
          </w:rPr>
          <w:t>inga.kawalek@cio.slupsk.pl</w:t>
        </w:r>
      </w:hyperlink>
    </w:p>
    <w:p w14:paraId="759DCFDF" w14:textId="188F789E" w:rsidR="00997565" w:rsidRPr="00930E6B" w:rsidRDefault="003D63C3">
      <w:pPr>
        <w:spacing w:after="100" w:line="240" w:lineRule="auto"/>
        <w:jc w:val="center"/>
        <w:rPr>
          <w:b/>
          <w:bCs/>
          <w:sz w:val="28"/>
          <w:szCs w:val="28"/>
        </w:rPr>
      </w:pPr>
      <w:r w:rsidRPr="00930E6B">
        <w:rPr>
          <w:b/>
          <w:bCs/>
          <w:sz w:val="28"/>
          <w:szCs w:val="28"/>
        </w:rPr>
        <w:t xml:space="preserve">do dnia: </w:t>
      </w:r>
      <w:r w:rsidR="00930E6B" w:rsidRPr="00930E6B">
        <w:rPr>
          <w:b/>
          <w:bCs/>
          <w:sz w:val="28"/>
          <w:szCs w:val="28"/>
        </w:rPr>
        <w:t>1</w:t>
      </w:r>
      <w:r w:rsidR="00550C6D">
        <w:rPr>
          <w:b/>
          <w:bCs/>
          <w:sz w:val="28"/>
          <w:szCs w:val="28"/>
        </w:rPr>
        <w:t>3</w:t>
      </w:r>
      <w:r w:rsidRPr="00930E6B">
        <w:rPr>
          <w:b/>
          <w:bCs/>
          <w:sz w:val="28"/>
          <w:szCs w:val="28"/>
        </w:rPr>
        <w:t xml:space="preserve"> maja 2022 roku</w:t>
      </w:r>
    </w:p>
    <w:p w14:paraId="759DCFE0" w14:textId="77777777" w:rsidR="00997565" w:rsidRDefault="00997565">
      <w:pPr>
        <w:spacing w:after="100" w:line="240" w:lineRule="auto"/>
        <w:jc w:val="center"/>
      </w:pPr>
    </w:p>
    <w:p w14:paraId="759DCFE1" w14:textId="77777777" w:rsidR="00997565" w:rsidRDefault="003D63C3">
      <w:pPr>
        <w:spacing w:after="100" w:line="240" w:lineRule="auto"/>
        <w:jc w:val="center"/>
      </w:pPr>
      <w:r>
        <w:t xml:space="preserve">Imię i nazwisko/nazwa instytucji zgłaszającej uwagi: ………….………………………………………………….………….………………………………………………….…………………………………… </w:t>
      </w:r>
    </w:p>
    <w:p w14:paraId="759DCFE2" w14:textId="77777777" w:rsidR="00997565" w:rsidRDefault="00997565">
      <w:pPr>
        <w:spacing w:after="100" w:line="240" w:lineRule="auto"/>
        <w:jc w:val="center"/>
      </w:pPr>
    </w:p>
    <w:p w14:paraId="759DCFE3" w14:textId="77777777" w:rsidR="00997565" w:rsidRDefault="003D63C3">
      <w:pPr>
        <w:spacing w:after="100" w:line="240" w:lineRule="auto"/>
        <w:jc w:val="center"/>
      </w:pPr>
      <w:r>
        <w:t>Adres e -mail: ………………………………….………………………………………………….  Tel.: ………………………………..………….………………………………………………….</w:t>
      </w:r>
    </w:p>
    <w:p w14:paraId="759DCFE4" w14:textId="77777777" w:rsidR="00997565" w:rsidRDefault="00997565">
      <w:pPr>
        <w:jc w:val="center"/>
      </w:pPr>
    </w:p>
    <w:tbl>
      <w:tblPr>
        <w:tblW w:w="144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3684"/>
        <w:gridCol w:w="2975"/>
        <w:gridCol w:w="4251"/>
      </w:tblGrid>
      <w:tr w:rsidR="00997565" w14:paraId="759DCFEB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5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6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Fragment projektu strategii, którego dotyczy uwaga</w:t>
            </w:r>
          </w:p>
          <w:p w14:paraId="759DCFE7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(np. rozdział 3, str. 15)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8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Istniejąca treść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9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Proponowana treść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A" w14:textId="77777777" w:rsidR="00997565" w:rsidRDefault="003D63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</w:tr>
      <w:tr w:rsidR="00997565" w14:paraId="759DCFF2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C" w14:textId="77777777" w:rsidR="00997565" w:rsidRDefault="003D63C3">
            <w:pPr>
              <w:spacing w:after="0" w:line="240" w:lineRule="auto"/>
            </w:pPr>
            <w:r>
              <w:t xml:space="preserve">1. </w:t>
            </w:r>
          </w:p>
          <w:p w14:paraId="759DCFED" w14:textId="77777777" w:rsidR="00997565" w:rsidRDefault="00997565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E" w14:textId="77777777" w:rsidR="00997565" w:rsidRDefault="00997565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EF" w14:textId="77777777" w:rsidR="00997565" w:rsidRDefault="00997565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0" w14:textId="77777777" w:rsidR="00997565" w:rsidRDefault="00997565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1" w14:textId="77777777" w:rsidR="00997565" w:rsidRDefault="00997565">
            <w:pPr>
              <w:spacing w:after="0" w:line="240" w:lineRule="auto"/>
            </w:pPr>
          </w:p>
        </w:tc>
      </w:tr>
      <w:tr w:rsidR="00997565" w14:paraId="759DCFF9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3" w14:textId="77777777" w:rsidR="00997565" w:rsidRDefault="003D63C3">
            <w:pPr>
              <w:spacing w:after="0" w:line="240" w:lineRule="auto"/>
            </w:pPr>
            <w:r>
              <w:t>2.</w:t>
            </w:r>
          </w:p>
          <w:p w14:paraId="759DCFF4" w14:textId="77777777" w:rsidR="00997565" w:rsidRDefault="00997565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5" w14:textId="77777777" w:rsidR="00997565" w:rsidRDefault="00997565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6" w14:textId="77777777" w:rsidR="00997565" w:rsidRDefault="00997565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7" w14:textId="77777777" w:rsidR="00997565" w:rsidRDefault="00997565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8" w14:textId="77777777" w:rsidR="00997565" w:rsidRDefault="00997565">
            <w:pPr>
              <w:spacing w:after="0" w:line="240" w:lineRule="auto"/>
            </w:pPr>
          </w:p>
        </w:tc>
      </w:tr>
      <w:tr w:rsidR="00997565" w14:paraId="759DD000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A" w14:textId="77777777" w:rsidR="00997565" w:rsidRDefault="003D63C3">
            <w:pPr>
              <w:spacing w:after="0" w:line="240" w:lineRule="auto"/>
            </w:pPr>
            <w:r>
              <w:t xml:space="preserve">3. </w:t>
            </w:r>
          </w:p>
          <w:p w14:paraId="759DCFFB" w14:textId="77777777" w:rsidR="00997565" w:rsidRDefault="00997565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C" w14:textId="77777777" w:rsidR="00997565" w:rsidRDefault="00997565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D" w14:textId="77777777" w:rsidR="00997565" w:rsidRDefault="00997565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E" w14:textId="77777777" w:rsidR="00997565" w:rsidRDefault="00997565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FFF" w14:textId="77777777" w:rsidR="00997565" w:rsidRDefault="00997565">
            <w:pPr>
              <w:spacing w:after="0" w:line="240" w:lineRule="auto"/>
            </w:pPr>
          </w:p>
        </w:tc>
      </w:tr>
      <w:tr w:rsidR="00997565" w14:paraId="759DD007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1" w14:textId="77777777" w:rsidR="00997565" w:rsidRDefault="003D63C3">
            <w:pPr>
              <w:spacing w:after="0" w:line="240" w:lineRule="auto"/>
            </w:pPr>
            <w:r>
              <w:t xml:space="preserve">4. </w:t>
            </w:r>
          </w:p>
          <w:p w14:paraId="759DD002" w14:textId="77777777" w:rsidR="00997565" w:rsidRDefault="00997565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3" w14:textId="77777777" w:rsidR="00997565" w:rsidRDefault="00997565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4" w14:textId="77777777" w:rsidR="00997565" w:rsidRDefault="00997565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5" w14:textId="77777777" w:rsidR="00997565" w:rsidRDefault="00997565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6" w14:textId="77777777" w:rsidR="00997565" w:rsidRDefault="00997565">
            <w:pPr>
              <w:spacing w:after="0" w:line="240" w:lineRule="auto"/>
            </w:pPr>
          </w:p>
        </w:tc>
      </w:tr>
      <w:tr w:rsidR="00997565" w14:paraId="759DD00E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8" w14:textId="77777777" w:rsidR="00997565" w:rsidRDefault="003D63C3">
            <w:pPr>
              <w:spacing w:after="0" w:line="240" w:lineRule="auto"/>
            </w:pPr>
            <w:r>
              <w:t xml:space="preserve">5. </w:t>
            </w:r>
          </w:p>
          <w:p w14:paraId="759DD009" w14:textId="77777777" w:rsidR="00997565" w:rsidRDefault="00997565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A" w14:textId="77777777" w:rsidR="00997565" w:rsidRDefault="00997565">
            <w:pPr>
              <w:spacing w:after="0" w:line="240" w:lineRule="auto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B" w14:textId="77777777" w:rsidR="00997565" w:rsidRDefault="00997565">
            <w:pPr>
              <w:spacing w:after="0" w:line="240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C" w14:textId="77777777" w:rsidR="00997565" w:rsidRDefault="00997565">
            <w:pPr>
              <w:spacing w:after="0" w:line="240" w:lineRule="auto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D00D" w14:textId="77777777" w:rsidR="00997565" w:rsidRDefault="00997565">
            <w:pPr>
              <w:spacing w:after="0" w:line="240" w:lineRule="auto"/>
            </w:pPr>
          </w:p>
        </w:tc>
      </w:tr>
    </w:tbl>
    <w:p w14:paraId="759DD00F" w14:textId="77777777" w:rsidR="00997565" w:rsidRDefault="00997565"/>
    <w:sectPr w:rsidR="00997565">
      <w:headerReference w:type="default" r:id="rId7"/>
      <w:pgSz w:w="16838" w:h="11906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6B31" w14:textId="77777777" w:rsidR="00610E62" w:rsidRDefault="00610E62">
      <w:pPr>
        <w:spacing w:after="0" w:line="240" w:lineRule="auto"/>
      </w:pPr>
      <w:r>
        <w:separator/>
      </w:r>
    </w:p>
  </w:endnote>
  <w:endnote w:type="continuationSeparator" w:id="0">
    <w:p w14:paraId="0866AD8D" w14:textId="77777777" w:rsidR="00610E62" w:rsidRDefault="0061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8224" w14:textId="77777777" w:rsidR="00610E62" w:rsidRDefault="00610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720BAA" w14:textId="77777777" w:rsidR="00610E62" w:rsidRDefault="0061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CFE3" w14:textId="77777777" w:rsidR="000665CF" w:rsidRDefault="003D63C3">
    <w:pPr>
      <w:pStyle w:val="Nagwek"/>
      <w:ind w:left="-1417"/>
    </w:pPr>
    <w:r>
      <w:rPr>
        <w:noProof/>
      </w:rPr>
      <w:drawing>
        <wp:inline distT="0" distB="0" distL="0" distR="0" wp14:anchorId="759DCFDB" wp14:editId="759DCFDC">
          <wp:extent cx="10853671" cy="1362757"/>
          <wp:effectExtent l="0" t="0" r="4829" b="8843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745"/>
                  <a:stretch>
                    <a:fillRect/>
                  </a:stretch>
                </pic:blipFill>
                <pic:spPr>
                  <a:xfrm>
                    <a:off x="0" y="0"/>
                    <a:ext cx="10853671" cy="136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65"/>
    <w:rsid w:val="003D63C3"/>
    <w:rsid w:val="00550C6D"/>
    <w:rsid w:val="005536CD"/>
    <w:rsid w:val="00610E62"/>
    <w:rsid w:val="00743070"/>
    <w:rsid w:val="00817284"/>
    <w:rsid w:val="00930E6B"/>
    <w:rsid w:val="00997565"/>
    <w:rsid w:val="00A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CFDB"/>
  <w15:docId w15:val="{2049F131-3BF3-4E64-BC4E-84BCF405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kawalek@cio.slups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Kawałek</dc:creator>
  <dc:description/>
  <cp:lastModifiedBy>Inga Kawałek</cp:lastModifiedBy>
  <cp:revision>5</cp:revision>
  <dcterms:created xsi:type="dcterms:W3CDTF">2022-03-25T13:49:00Z</dcterms:created>
  <dcterms:modified xsi:type="dcterms:W3CDTF">2022-04-07T13:09:00Z</dcterms:modified>
</cp:coreProperties>
</file>